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FCB" w:rsidRDefault="00016FCB" w:rsidP="00016FCB">
      <w:pPr>
        <w:tabs>
          <w:tab w:val="left" w:pos="709"/>
          <w:tab w:val="left" w:pos="851"/>
        </w:tabs>
        <w:spacing w:after="4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85800" cy="7112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FCB" w:rsidRDefault="00016FCB" w:rsidP="00016FCB">
      <w:pPr>
        <w:tabs>
          <w:tab w:val="left" w:pos="709"/>
          <w:tab w:val="left" w:pos="851"/>
        </w:tabs>
        <w:spacing w:after="40"/>
        <w:jc w:val="center"/>
      </w:pPr>
    </w:p>
    <w:p w:rsidR="00016FCB" w:rsidRPr="00016FCB" w:rsidRDefault="00016FCB" w:rsidP="00016FCB">
      <w:pPr>
        <w:pStyle w:val="1"/>
        <w:spacing w:before="0" w:after="40"/>
        <w:jc w:val="center"/>
        <w:rPr>
          <w:rFonts w:ascii="Times New Roman" w:hAnsi="Times New Roman"/>
          <w:sz w:val="28"/>
          <w:szCs w:val="28"/>
        </w:rPr>
      </w:pPr>
      <w:r w:rsidRPr="00016FCB">
        <w:rPr>
          <w:rFonts w:ascii="Times New Roman" w:hAnsi="Times New Roman"/>
          <w:sz w:val="28"/>
          <w:szCs w:val="28"/>
        </w:rPr>
        <w:t>АДМИНИСТРАЦИЯ  ПЛАТНИРОВСКОГО СЕЛЬСКОГО ПОСЕЛЕНИЯ</w:t>
      </w:r>
    </w:p>
    <w:p w:rsidR="00016FCB" w:rsidRPr="00016FCB" w:rsidRDefault="00016FCB" w:rsidP="00016FCB">
      <w:pPr>
        <w:pStyle w:val="2"/>
        <w:spacing w:before="0" w:after="140"/>
        <w:jc w:val="center"/>
        <w:rPr>
          <w:rFonts w:ascii="Times New Roman" w:hAnsi="Times New Roman"/>
          <w:i w:val="0"/>
        </w:rPr>
      </w:pPr>
      <w:r w:rsidRPr="00016FCB">
        <w:rPr>
          <w:rFonts w:ascii="Times New Roman" w:hAnsi="Times New Roman"/>
          <w:i w:val="0"/>
        </w:rPr>
        <w:t>КОРЕНОВСКОГО РАЙОНА</w:t>
      </w:r>
    </w:p>
    <w:p w:rsidR="00364424" w:rsidRPr="00016FCB" w:rsidRDefault="00016FCB" w:rsidP="00016FCB">
      <w:pPr>
        <w:spacing w:after="1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6FCB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364424" w:rsidRDefault="00FA7FC3" w:rsidP="003644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24.07.2013  </w:t>
      </w:r>
      <w:r w:rsidR="003644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№ 255</w:t>
      </w:r>
    </w:p>
    <w:p w:rsidR="00364424" w:rsidRDefault="00364424" w:rsidP="0036442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ст. Платнировская</w:t>
      </w:r>
    </w:p>
    <w:p w:rsidR="00364424" w:rsidRDefault="00364424" w:rsidP="00364424">
      <w:pPr>
        <w:spacing w:line="360" w:lineRule="auto"/>
        <w:jc w:val="center"/>
        <w:rPr>
          <w:b/>
        </w:rPr>
      </w:pPr>
    </w:p>
    <w:p w:rsidR="00016FCB" w:rsidRDefault="00016FCB" w:rsidP="00364424">
      <w:pPr>
        <w:spacing w:line="360" w:lineRule="auto"/>
        <w:jc w:val="center"/>
        <w:rPr>
          <w:b/>
        </w:rPr>
      </w:pPr>
    </w:p>
    <w:p w:rsidR="00364424" w:rsidRDefault="00364424" w:rsidP="00364424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даче согласия на совершение  сделок </w:t>
      </w:r>
    </w:p>
    <w:p w:rsidR="00364424" w:rsidRDefault="00364424" w:rsidP="00364424">
      <w:pPr>
        <w:ind w:firstLine="720"/>
        <w:jc w:val="center"/>
      </w:pPr>
    </w:p>
    <w:p w:rsidR="00364424" w:rsidRDefault="00364424" w:rsidP="00364424">
      <w:pPr>
        <w:ind w:firstLine="720"/>
        <w:jc w:val="center"/>
      </w:pPr>
    </w:p>
    <w:p w:rsidR="00364424" w:rsidRDefault="00364424" w:rsidP="0036442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подпунктом 15 пункта 1 статьи </w:t>
      </w:r>
      <w:r w:rsidR="00016FCB">
        <w:rPr>
          <w:rFonts w:ascii="Times New Roman" w:hAnsi="Times New Roman" w:cs="Times New Roman"/>
          <w:sz w:val="28"/>
          <w:szCs w:val="28"/>
        </w:rPr>
        <w:t>20 Федерального закона от 14 ноября 2002 года</w:t>
      </w:r>
      <w:r>
        <w:rPr>
          <w:rFonts w:ascii="Times New Roman" w:hAnsi="Times New Roman" w:cs="Times New Roman"/>
          <w:sz w:val="28"/>
          <w:szCs w:val="28"/>
        </w:rPr>
        <w:t xml:space="preserve"> № 161-ФЗ «О государственных и муниципальных унитарных предприятиях», уставом Платнировского сельского поселения Кореновского района, 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364424" w:rsidRDefault="00364424" w:rsidP="0036442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 xml:space="preserve">1. </w:t>
      </w:r>
      <w:bookmarkStart w:id="1" w:name="sub_4"/>
      <w:bookmarkEnd w:id="0"/>
      <w:r>
        <w:rPr>
          <w:rFonts w:ascii="Times New Roman" w:hAnsi="Times New Roman" w:cs="Times New Roman"/>
          <w:sz w:val="28"/>
          <w:szCs w:val="28"/>
        </w:rPr>
        <w:t>Дать согласие муниципальному унитарному предприятию Платнировского сельского поселения Кореновского района «Универсал» на совершение  сделок по результатам открытых аукционов в электронной форме на электронных торговых площадках. М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аксимальная сумма одной такой сделки не должна превышать 3 000 000 (три миллиона) рублей.</w:t>
      </w:r>
    </w:p>
    <w:p w:rsidR="00364424" w:rsidRDefault="00364424" w:rsidP="0036442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5"/>
      <w:bookmarkEnd w:id="1"/>
      <w:r>
        <w:rPr>
          <w:rFonts w:ascii="Times New Roman" w:hAnsi="Times New Roman" w:cs="Times New Roman"/>
          <w:sz w:val="28"/>
          <w:szCs w:val="28"/>
        </w:rPr>
        <w:t>2. Контроль за выполнением настоящего постановления оставляю за собой.</w:t>
      </w:r>
    </w:p>
    <w:p w:rsidR="00364424" w:rsidRDefault="00364424" w:rsidP="0036442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6"/>
      <w:bookmarkEnd w:id="3"/>
      <w:r>
        <w:rPr>
          <w:rFonts w:ascii="Times New Roman" w:hAnsi="Times New Roman" w:cs="Times New Roman"/>
          <w:sz w:val="28"/>
          <w:szCs w:val="28"/>
        </w:rPr>
        <w:t>3. Постановление вступает в силу со дня  подписания.</w:t>
      </w:r>
    </w:p>
    <w:bookmarkEnd w:id="4"/>
    <w:p w:rsidR="00364424" w:rsidRDefault="00364424" w:rsidP="0036442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16FCB" w:rsidRDefault="00016FCB" w:rsidP="0036442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16FCB" w:rsidRDefault="00016FCB" w:rsidP="0036442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07D06" w:rsidRDefault="003644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Платнировского</w:t>
      </w:r>
    </w:p>
    <w:p w:rsidR="00364424" w:rsidRDefault="003644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364424" w:rsidRDefault="003644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</w:t>
      </w:r>
      <w:r w:rsidR="00016FC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Л.Н.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Богославец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424" w:rsidRDefault="00364424">
      <w:pPr>
        <w:rPr>
          <w:rFonts w:ascii="Times New Roman" w:hAnsi="Times New Roman" w:cs="Times New Roman"/>
          <w:sz w:val="28"/>
          <w:szCs w:val="28"/>
        </w:rPr>
      </w:pPr>
    </w:p>
    <w:p w:rsidR="00364424" w:rsidRPr="00364424" w:rsidRDefault="00364424">
      <w:pPr>
        <w:rPr>
          <w:rFonts w:ascii="Times New Roman" w:hAnsi="Times New Roman" w:cs="Times New Roman"/>
          <w:sz w:val="28"/>
          <w:szCs w:val="28"/>
        </w:rPr>
      </w:pPr>
    </w:p>
    <w:sectPr w:rsidR="00364424" w:rsidRPr="00364424" w:rsidSect="00FA7FC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/>
  <w:defaultTabStop w:val="708"/>
  <w:characterSpacingControl w:val="doNotCompress"/>
  <w:compat/>
  <w:rsids>
    <w:rsidRoot w:val="00364424"/>
    <w:rsid w:val="00010348"/>
    <w:rsid w:val="0001109B"/>
    <w:rsid w:val="0001588C"/>
    <w:rsid w:val="00016FCB"/>
    <w:rsid w:val="000221FE"/>
    <w:rsid w:val="000274B0"/>
    <w:rsid w:val="000330B6"/>
    <w:rsid w:val="000337A4"/>
    <w:rsid w:val="000352F1"/>
    <w:rsid w:val="00035737"/>
    <w:rsid w:val="00035E22"/>
    <w:rsid w:val="00043486"/>
    <w:rsid w:val="000644CC"/>
    <w:rsid w:val="0006669E"/>
    <w:rsid w:val="00066B3A"/>
    <w:rsid w:val="00067698"/>
    <w:rsid w:val="000732E7"/>
    <w:rsid w:val="000736A9"/>
    <w:rsid w:val="000748D5"/>
    <w:rsid w:val="0007503B"/>
    <w:rsid w:val="000801D8"/>
    <w:rsid w:val="00081B84"/>
    <w:rsid w:val="0008756F"/>
    <w:rsid w:val="00090BD6"/>
    <w:rsid w:val="000A2A33"/>
    <w:rsid w:val="000B36C2"/>
    <w:rsid w:val="000B426E"/>
    <w:rsid w:val="000B6AE1"/>
    <w:rsid w:val="000C3175"/>
    <w:rsid w:val="000C3F85"/>
    <w:rsid w:val="000D1B2A"/>
    <w:rsid w:val="000D3178"/>
    <w:rsid w:val="000D43BA"/>
    <w:rsid w:val="000D7D8F"/>
    <w:rsid w:val="000E0CD3"/>
    <w:rsid w:val="000F5830"/>
    <w:rsid w:val="00110650"/>
    <w:rsid w:val="00114DD9"/>
    <w:rsid w:val="00117254"/>
    <w:rsid w:val="001200C8"/>
    <w:rsid w:val="00122A15"/>
    <w:rsid w:val="00125E87"/>
    <w:rsid w:val="0013098A"/>
    <w:rsid w:val="00131CF8"/>
    <w:rsid w:val="001335C5"/>
    <w:rsid w:val="00135046"/>
    <w:rsid w:val="00136102"/>
    <w:rsid w:val="00136CAF"/>
    <w:rsid w:val="001430DE"/>
    <w:rsid w:val="001466D9"/>
    <w:rsid w:val="00152E87"/>
    <w:rsid w:val="00172F93"/>
    <w:rsid w:val="00177A3A"/>
    <w:rsid w:val="00181CF0"/>
    <w:rsid w:val="00182D2C"/>
    <w:rsid w:val="001921FE"/>
    <w:rsid w:val="0019379F"/>
    <w:rsid w:val="001A2A2C"/>
    <w:rsid w:val="001A4C59"/>
    <w:rsid w:val="001A7877"/>
    <w:rsid w:val="001B0F61"/>
    <w:rsid w:val="001C6A67"/>
    <w:rsid w:val="001F2258"/>
    <w:rsid w:val="00202EE3"/>
    <w:rsid w:val="00203852"/>
    <w:rsid w:val="00210062"/>
    <w:rsid w:val="00215BB2"/>
    <w:rsid w:val="00217B29"/>
    <w:rsid w:val="0022108D"/>
    <w:rsid w:val="002215F3"/>
    <w:rsid w:val="00230A23"/>
    <w:rsid w:val="002313AA"/>
    <w:rsid w:val="002319BD"/>
    <w:rsid w:val="002323E8"/>
    <w:rsid w:val="00233D19"/>
    <w:rsid w:val="00235DD8"/>
    <w:rsid w:val="00236C72"/>
    <w:rsid w:val="00246352"/>
    <w:rsid w:val="00246AC1"/>
    <w:rsid w:val="00261B73"/>
    <w:rsid w:val="00263A61"/>
    <w:rsid w:val="00264E30"/>
    <w:rsid w:val="002723AF"/>
    <w:rsid w:val="00273154"/>
    <w:rsid w:val="0027510E"/>
    <w:rsid w:val="002767D6"/>
    <w:rsid w:val="00283566"/>
    <w:rsid w:val="00286CDC"/>
    <w:rsid w:val="00294F05"/>
    <w:rsid w:val="002A0422"/>
    <w:rsid w:val="002A504D"/>
    <w:rsid w:val="002A6A95"/>
    <w:rsid w:val="002B4037"/>
    <w:rsid w:val="002B5C26"/>
    <w:rsid w:val="002C0108"/>
    <w:rsid w:val="002C4876"/>
    <w:rsid w:val="002D2CB1"/>
    <w:rsid w:val="002D365A"/>
    <w:rsid w:val="002D6ED1"/>
    <w:rsid w:val="002D790D"/>
    <w:rsid w:val="002F30F9"/>
    <w:rsid w:val="002F3847"/>
    <w:rsid w:val="002F662B"/>
    <w:rsid w:val="003079F4"/>
    <w:rsid w:val="0032674A"/>
    <w:rsid w:val="00330C4E"/>
    <w:rsid w:val="003423D9"/>
    <w:rsid w:val="003452B1"/>
    <w:rsid w:val="003565C3"/>
    <w:rsid w:val="00361A6B"/>
    <w:rsid w:val="003628FD"/>
    <w:rsid w:val="00362A91"/>
    <w:rsid w:val="00364424"/>
    <w:rsid w:val="00373322"/>
    <w:rsid w:val="0038719A"/>
    <w:rsid w:val="00390800"/>
    <w:rsid w:val="00390F02"/>
    <w:rsid w:val="003A0B9F"/>
    <w:rsid w:val="003A138A"/>
    <w:rsid w:val="003A6D5D"/>
    <w:rsid w:val="003B4EFA"/>
    <w:rsid w:val="003B51C2"/>
    <w:rsid w:val="003B58C1"/>
    <w:rsid w:val="003C0115"/>
    <w:rsid w:val="003C2911"/>
    <w:rsid w:val="003C4E85"/>
    <w:rsid w:val="003D03FF"/>
    <w:rsid w:val="003E109D"/>
    <w:rsid w:val="003E1986"/>
    <w:rsid w:val="003F264E"/>
    <w:rsid w:val="003F5369"/>
    <w:rsid w:val="0040101C"/>
    <w:rsid w:val="0040286E"/>
    <w:rsid w:val="00404F0F"/>
    <w:rsid w:val="00405F2A"/>
    <w:rsid w:val="00410EAD"/>
    <w:rsid w:val="00413AAA"/>
    <w:rsid w:val="00415558"/>
    <w:rsid w:val="004155FA"/>
    <w:rsid w:val="00421E19"/>
    <w:rsid w:val="00427E40"/>
    <w:rsid w:val="00450302"/>
    <w:rsid w:val="00451605"/>
    <w:rsid w:val="00452BDC"/>
    <w:rsid w:val="00454D04"/>
    <w:rsid w:val="004577CD"/>
    <w:rsid w:val="00460023"/>
    <w:rsid w:val="00460148"/>
    <w:rsid w:val="00462302"/>
    <w:rsid w:val="00462528"/>
    <w:rsid w:val="00465EF9"/>
    <w:rsid w:val="00471FE8"/>
    <w:rsid w:val="00473554"/>
    <w:rsid w:val="00474B25"/>
    <w:rsid w:val="00486D04"/>
    <w:rsid w:val="00491CE8"/>
    <w:rsid w:val="00496627"/>
    <w:rsid w:val="004A315B"/>
    <w:rsid w:val="004B02E3"/>
    <w:rsid w:val="004B33B5"/>
    <w:rsid w:val="004B3A44"/>
    <w:rsid w:val="004C0F6C"/>
    <w:rsid w:val="004C5995"/>
    <w:rsid w:val="004D608B"/>
    <w:rsid w:val="004E4CC6"/>
    <w:rsid w:val="004F001C"/>
    <w:rsid w:val="004F009C"/>
    <w:rsid w:val="004F1C7E"/>
    <w:rsid w:val="005078B7"/>
    <w:rsid w:val="00507939"/>
    <w:rsid w:val="00512081"/>
    <w:rsid w:val="005137FC"/>
    <w:rsid w:val="00515D96"/>
    <w:rsid w:val="0052476C"/>
    <w:rsid w:val="00544F90"/>
    <w:rsid w:val="005503F7"/>
    <w:rsid w:val="00551709"/>
    <w:rsid w:val="00551A7D"/>
    <w:rsid w:val="005725C6"/>
    <w:rsid w:val="005B0CD6"/>
    <w:rsid w:val="005B0D1A"/>
    <w:rsid w:val="005C37DB"/>
    <w:rsid w:val="005D3D2D"/>
    <w:rsid w:val="005D5681"/>
    <w:rsid w:val="005E0983"/>
    <w:rsid w:val="005E4183"/>
    <w:rsid w:val="005F3663"/>
    <w:rsid w:val="005F470D"/>
    <w:rsid w:val="005F657F"/>
    <w:rsid w:val="005F66CF"/>
    <w:rsid w:val="00601FDC"/>
    <w:rsid w:val="00604DCB"/>
    <w:rsid w:val="00606CF0"/>
    <w:rsid w:val="00606EB6"/>
    <w:rsid w:val="00611232"/>
    <w:rsid w:val="00624882"/>
    <w:rsid w:val="00631DF2"/>
    <w:rsid w:val="006329FB"/>
    <w:rsid w:val="00634DCC"/>
    <w:rsid w:val="00637ABE"/>
    <w:rsid w:val="00646F21"/>
    <w:rsid w:val="006504D5"/>
    <w:rsid w:val="006555C9"/>
    <w:rsid w:val="00661CDB"/>
    <w:rsid w:val="006647CA"/>
    <w:rsid w:val="0066507B"/>
    <w:rsid w:val="00665F4D"/>
    <w:rsid w:val="006662B5"/>
    <w:rsid w:val="00675519"/>
    <w:rsid w:val="00675595"/>
    <w:rsid w:val="006773A2"/>
    <w:rsid w:val="00677A0C"/>
    <w:rsid w:val="00694873"/>
    <w:rsid w:val="00694BD8"/>
    <w:rsid w:val="00697A56"/>
    <w:rsid w:val="00697B90"/>
    <w:rsid w:val="006A2228"/>
    <w:rsid w:val="006A7F8B"/>
    <w:rsid w:val="006B05A8"/>
    <w:rsid w:val="006B563B"/>
    <w:rsid w:val="006B72F4"/>
    <w:rsid w:val="006C5BE6"/>
    <w:rsid w:val="006D000E"/>
    <w:rsid w:val="006D3B21"/>
    <w:rsid w:val="006D6E9D"/>
    <w:rsid w:val="006E0AFD"/>
    <w:rsid w:val="006E3907"/>
    <w:rsid w:val="006E7C5F"/>
    <w:rsid w:val="006F0499"/>
    <w:rsid w:val="007070A6"/>
    <w:rsid w:val="00724C08"/>
    <w:rsid w:val="00725EAF"/>
    <w:rsid w:val="00732492"/>
    <w:rsid w:val="00735AD9"/>
    <w:rsid w:val="007421E5"/>
    <w:rsid w:val="007422C9"/>
    <w:rsid w:val="00752FE3"/>
    <w:rsid w:val="00755AA1"/>
    <w:rsid w:val="00767386"/>
    <w:rsid w:val="0077300E"/>
    <w:rsid w:val="00775D30"/>
    <w:rsid w:val="0078147A"/>
    <w:rsid w:val="00781F78"/>
    <w:rsid w:val="00790C89"/>
    <w:rsid w:val="00791567"/>
    <w:rsid w:val="00796D27"/>
    <w:rsid w:val="007973AE"/>
    <w:rsid w:val="007A5D0D"/>
    <w:rsid w:val="007B1F1D"/>
    <w:rsid w:val="007B679D"/>
    <w:rsid w:val="007C45F3"/>
    <w:rsid w:val="007C507E"/>
    <w:rsid w:val="007E0AA3"/>
    <w:rsid w:val="007E7CF5"/>
    <w:rsid w:val="007F0DD1"/>
    <w:rsid w:val="007F1C13"/>
    <w:rsid w:val="007F39EC"/>
    <w:rsid w:val="008055CB"/>
    <w:rsid w:val="008058EB"/>
    <w:rsid w:val="0080644B"/>
    <w:rsid w:val="008144C5"/>
    <w:rsid w:val="00820F2E"/>
    <w:rsid w:val="00835DFF"/>
    <w:rsid w:val="008410F7"/>
    <w:rsid w:val="00847C26"/>
    <w:rsid w:val="008564FC"/>
    <w:rsid w:val="00860CA5"/>
    <w:rsid w:val="0088138C"/>
    <w:rsid w:val="008A560D"/>
    <w:rsid w:val="008B55F9"/>
    <w:rsid w:val="008C30E7"/>
    <w:rsid w:val="008D21FA"/>
    <w:rsid w:val="008D3429"/>
    <w:rsid w:val="008D4144"/>
    <w:rsid w:val="008D5D5C"/>
    <w:rsid w:val="008D6C58"/>
    <w:rsid w:val="008E1B67"/>
    <w:rsid w:val="008E37F8"/>
    <w:rsid w:val="008E42CB"/>
    <w:rsid w:val="008F36A3"/>
    <w:rsid w:val="009070BB"/>
    <w:rsid w:val="009126F9"/>
    <w:rsid w:val="00915192"/>
    <w:rsid w:val="00924020"/>
    <w:rsid w:val="00924B67"/>
    <w:rsid w:val="00925C75"/>
    <w:rsid w:val="009377E3"/>
    <w:rsid w:val="00942B7D"/>
    <w:rsid w:val="0094302C"/>
    <w:rsid w:val="009532E7"/>
    <w:rsid w:val="00964F99"/>
    <w:rsid w:val="00976A83"/>
    <w:rsid w:val="0097758A"/>
    <w:rsid w:val="009801B5"/>
    <w:rsid w:val="00980848"/>
    <w:rsid w:val="009965FE"/>
    <w:rsid w:val="009A29C0"/>
    <w:rsid w:val="009A5580"/>
    <w:rsid w:val="009A6119"/>
    <w:rsid w:val="009B2ECF"/>
    <w:rsid w:val="009B4661"/>
    <w:rsid w:val="009C2327"/>
    <w:rsid w:val="009E2E5D"/>
    <w:rsid w:val="009E2F33"/>
    <w:rsid w:val="009F3E66"/>
    <w:rsid w:val="009F6AE5"/>
    <w:rsid w:val="00A02F1A"/>
    <w:rsid w:val="00A10ADB"/>
    <w:rsid w:val="00A24CD3"/>
    <w:rsid w:val="00A41ED7"/>
    <w:rsid w:val="00A41F7A"/>
    <w:rsid w:val="00A43C25"/>
    <w:rsid w:val="00A45742"/>
    <w:rsid w:val="00A45977"/>
    <w:rsid w:val="00A47099"/>
    <w:rsid w:val="00A57827"/>
    <w:rsid w:val="00A61693"/>
    <w:rsid w:val="00A61BCA"/>
    <w:rsid w:val="00A73A74"/>
    <w:rsid w:val="00A7781B"/>
    <w:rsid w:val="00A80B4F"/>
    <w:rsid w:val="00A816F9"/>
    <w:rsid w:val="00A87430"/>
    <w:rsid w:val="00A87FB0"/>
    <w:rsid w:val="00A92AF5"/>
    <w:rsid w:val="00AA2904"/>
    <w:rsid w:val="00AA4993"/>
    <w:rsid w:val="00AA4C66"/>
    <w:rsid w:val="00AA523C"/>
    <w:rsid w:val="00AB1887"/>
    <w:rsid w:val="00AB34F6"/>
    <w:rsid w:val="00AB3BA1"/>
    <w:rsid w:val="00AC664D"/>
    <w:rsid w:val="00AD4A1D"/>
    <w:rsid w:val="00AD50D5"/>
    <w:rsid w:val="00AD7411"/>
    <w:rsid w:val="00AE6AF2"/>
    <w:rsid w:val="00AF3538"/>
    <w:rsid w:val="00AF54E4"/>
    <w:rsid w:val="00B00B17"/>
    <w:rsid w:val="00B00F27"/>
    <w:rsid w:val="00B0117B"/>
    <w:rsid w:val="00B07D06"/>
    <w:rsid w:val="00B126AA"/>
    <w:rsid w:val="00B15053"/>
    <w:rsid w:val="00B15800"/>
    <w:rsid w:val="00B16A5E"/>
    <w:rsid w:val="00B26002"/>
    <w:rsid w:val="00B308C0"/>
    <w:rsid w:val="00B41479"/>
    <w:rsid w:val="00B65BAB"/>
    <w:rsid w:val="00B7025F"/>
    <w:rsid w:val="00B744FA"/>
    <w:rsid w:val="00B77D60"/>
    <w:rsid w:val="00B802E7"/>
    <w:rsid w:val="00B83591"/>
    <w:rsid w:val="00B8610D"/>
    <w:rsid w:val="00B91A27"/>
    <w:rsid w:val="00B93381"/>
    <w:rsid w:val="00B9358E"/>
    <w:rsid w:val="00B95C0B"/>
    <w:rsid w:val="00BA2C6A"/>
    <w:rsid w:val="00BB0E30"/>
    <w:rsid w:val="00BB3F92"/>
    <w:rsid w:val="00BB50C0"/>
    <w:rsid w:val="00BC3730"/>
    <w:rsid w:val="00BC3C78"/>
    <w:rsid w:val="00BD2214"/>
    <w:rsid w:val="00BE781B"/>
    <w:rsid w:val="00BF5014"/>
    <w:rsid w:val="00BF5FC9"/>
    <w:rsid w:val="00BF6572"/>
    <w:rsid w:val="00BF7ECE"/>
    <w:rsid w:val="00C00B9A"/>
    <w:rsid w:val="00C102B1"/>
    <w:rsid w:val="00C13B81"/>
    <w:rsid w:val="00C23656"/>
    <w:rsid w:val="00C24A1B"/>
    <w:rsid w:val="00C34D55"/>
    <w:rsid w:val="00C35406"/>
    <w:rsid w:val="00C35845"/>
    <w:rsid w:val="00C358B9"/>
    <w:rsid w:val="00C3709E"/>
    <w:rsid w:val="00C40B98"/>
    <w:rsid w:val="00C455C3"/>
    <w:rsid w:val="00C62CFD"/>
    <w:rsid w:val="00C851E6"/>
    <w:rsid w:val="00CA3F50"/>
    <w:rsid w:val="00CA5ACB"/>
    <w:rsid w:val="00CA6022"/>
    <w:rsid w:val="00CC46F6"/>
    <w:rsid w:val="00CC7D01"/>
    <w:rsid w:val="00CD19C7"/>
    <w:rsid w:val="00CE2D1D"/>
    <w:rsid w:val="00CE60BC"/>
    <w:rsid w:val="00CF630B"/>
    <w:rsid w:val="00CF72BC"/>
    <w:rsid w:val="00D02C78"/>
    <w:rsid w:val="00D0715D"/>
    <w:rsid w:val="00D10188"/>
    <w:rsid w:val="00D11325"/>
    <w:rsid w:val="00D23DA1"/>
    <w:rsid w:val="00D257EC"/>
    <w:rsid w:val="00D27276"/>
    <w:rsid w:val="00D339C0"/>
    <w:rsid w:val="00D356B7"/>
    <w:rsid w:val="00D36679"/>
    <w:rsid w:val="00D371AC"/>
    <w:rsid w:val="00D4566B"/>
    <w:rsid w:val="00D46CA8"/>
    <w:rsid w:val="00D51AEC"/>
    <w:rsid w:val="00D5207B"/>
    <w:rsid w:val="00D53793"/>
    <w:rsid w:val="00D61B60"/>
    <w:rsid w:val="00D7380B"/>
    <w:rsid w:val="00D81751"/>
    <w:rsid w:val="00D8235C"/>
    <w:rsid w:val="00D829C4"/>
    <w:rsid w:val="00D835E8"/>
    <w:rsid w:val="00D8442B"/>
    <w:rsid w:val="00D9039B"/>
    <w:rsid w:val="00DA0911"/>
    <w:rsid w:val="00DA5277"/>
    <w:rsid w:val="00DB1AA4"/>
    <w:rsid w:val="00DB2CEB"/>
    <w:rsid w:val="00DC0DC2"/>
    <w:rsid w:val="00DC2851"/>
    <w:rsid w:val="00DC60E5"/>
    <w:rsid w:val="00DC7D82"/>
    <w:rsid w:val="00DD0D8F"/>
    <w:rsid w:val="00DD4E59"/>
    <w:rsid w:val="00DD5885"/>
    <w:rsid w:val="00DF06EC"/>
    <w:rsid w:val="00DF2583"/>
    <w:rsid w:val="00DF56A6"/>
    <w:rsid w:val="00DF5A45"/>
    <w:rsid w:val="00E10F2A"/>
    <w:rsid w:val="00E13B91"/>
    <w:rsid w:val="00E153DF"/>
    <w:rsid w:val="00E15626"/>
    <w:rsid w:val="00E20A8B"/>
    <w:rsid w:val="00E2400D"/>
    <w:rsid w:val="00E261C7"/>
    <w:rsid w:val="00E263B5"/>
    <w:rsid w:val="00E27808"/>
    <w:rsid w:val="00E46C67"/>
    <w:rsid w:val="00E4799F"/>
    <w:rsid w:val="00E51C64"/>
    <w:rsid w:val="00E5250C"/>
    <w:rsid w:val="00E6251B"/>
    <w:rsid w:val="00E7028A"/>
    <w:rsid w:val="00E80535"/>
    <w:rsid w:val="00E83012"/>
    <w:rsid w:val="00E84BAB"/>
    <w:rsid w:val="00E87828"/>
    <w:rsid w:val="00E90AB9"/>
    <w:rsid w:val="00E925EB"/>
    <w:rsid w:val="00EA03D4"/>
    <w:rsid w:val="00EA071F"/>
    <w:rsid w:val="00EA3C5F"/>
    <w:rsid w:val="00EA7E56"/>
    <w:rsid w:val="00EC72E6"/>
    <w:rsid w:val="00ED6DC9"/>
    <w:rsid w:val="00EE59C6"/>
    <w:rsid w:val="00EE6A71"/>
    <w:rsid w:val="00F00C1B"/>
    <w:rsid w:val="00F06CED"/>
    <w:rsid w:val="00F07C3C"/>
    <w:rsid w:val="00F1327A"/>
    <w:rsid w:val="00F5218C"/>
    <w:rsid w:val="00F566BC"/>
    <w:rsid w:val="00F71AFD"/>
    <w:rsid w:val="00F73B0F"/>
    <w:rsid w:val="00F86B7F"/>
    <w:rsid w:val="00F916A0"/>
    <w:rsid w:val="00FA202F"/>
    <w:rsid w:val="00FA7FC3"/>
    <w:rsid w:val="00FB3B11"/>
    <w:rsid w:val="00FD4C45"/>
    <w:rsid w:val="00FD777E"/>
    <w:rsid w:val="00FD78D5"/>
    <w:rsid w:val="00FD79E2"/>
    <w:rsid w:val="00FE51E1"/>
    <w:rsid w:val="00FE527F"/>
    <w:rsid w:val="00FE686E"/>
    <w:rsid w:val="00FE7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6FCB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FCB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364424"/>
    <w:pPr>
      <w:jc w:val="both"/>
    </w:pPr>
  </w:style>
  <w:style w:type="paragraph" w:customStyle="1" w:styleId="a4">
    <w:name w:val="Прижатый влево"/>
    <w:basedOn w:val="a"/>
    <w:next w:val="a"/>
    <w:uiPriority w:val="99"/>
    <w:rsid w:val="00364424"/>
  </w:style>
  <w:style w:type="paragraph" w:styleId="a5">
    <w:name w:val="Balloon Text"/>
    <w:basedOn w:val="a"/>
    <w:link w:val="a6"/>
    <w:uiPriority w:val="99"/>
    <w:semiHidden/>
    <w:unhideWhenUsed/>
    <w:rsid w:val="003644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44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16FC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16FC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364424"/>
    <w:pPr>
      <w:jc w:val="both"/>
    </w:pPr>
  </w:style>
  <w:style w:type="paragraph" w:customStyle="1" w:styleId="a4">
    <w:name w:val="Прижатый влево"/>
    <w:basedOn w:val="a"/>
    <w:next w:val="a"/>
    <w:uiPriority w:val="99"/>
    <w:rsid w:val="00364424"/>
  </w:style>
  <w:style w:type="paragraph" w:styleId="a5">
    <w:name w:val="Balloon Text"/>
    <w:basedOn w:val="a"/>
    <w:link w:val="a6"/>
    <w:uiPriority w:val="99"/>
    <w:semiHidden/>
    <w:unhideWhenUsed/>
    <w:rsid w:val="003644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44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2013-07-24T12:03:00Z</cp:lastPrinted>
  <dcterms:created xsi:type="dcterms:W3CDTF">2013-07-24T08:06:00Z</dcterms:created>
  <dcterms:modified xsi:type="dcterms:W3CDTF">2013-07-24T12:04:00Z</dcterms:modified>
</cp:coreProperties>
</file>