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AC" w:rsidRDefault="007F4BAC" w:rsidP="007F4BAC">
      <w:pPr>
        <w:jc w:val="right"/>
        <w:rPr>
          <w:sz w:val="28"/>
          <w:szCs w:val="28"/>
        </w:rPr>
      </w:pPr>
    </w:p>
    <w:p w:rsidR="007F4BAC" w:rsidRDefault="007F4BAC" w:rsidP="007F4BAC">
      <w:pPr>
        <w:jc w:val="center"/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BAC" w:rsidRDefault="007F4BAC" w:rsidP="007F4BAC">
      <w:pPr>
        <w:jc w:val="center"/>
        <w:rPr>
          <w:b/>
        </w:rPr>
      </w:pPr>
    </w:p>
    <w:p w:rsidR="007F4BAC" w:rsidRDefault="007F4BAC" w:rsidP="007F4B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7F4BAC" w:rsidRDefault="007F4BAC" w:rsidP="007F4BAC">
      <w:pPr>
        <w:jc w:val="center"/>
        <w:rPr>
          <w:b/>
        </w:rPr>
      </w:pPr>
      <w:r>
        <w:rPr>
          <w:b/>
        </w:rPr>
        <w:t>СОВЕТА ПЛАТНИРОВСКОГО СЕЛЬСКОГО ПОСЕЛЕНИЯ</w:t>
      </w:r>
    </w:p>
    <w:p w:rsidR="007F4BAC" w:rsidRDefault="007F4BAC" w:rsidP="007F4BAC">
      <w:pPr>
        <w:jc w:val="center"/>
        <w:rPr>
          <w:b/>
        </w:rPr>
      </w:pPr>
      <w:r>
        <w:rPr>
          <w:b/>
        </w:rPr>
        <w:t>КОРЕНОВСКОГО РАЙОНА</w:t>
      </w:r>
    </w:p>
    <w:p w:rsidR="007F4BAC" w:rsidRDefault="007F4BAC" w:rsidP="007F4BAC">
      <w:pPr>
        <w:jc w:val="center"/>
      </w:pPr>
    </w:p>
    <w:p w:rsidR="007F4BAC" w:rsidRDefault="007F4BAC" w:rsidP="007F4BAC">
      <w:pPr>
        <w:tabs>
          <w:tab w:val="left" w:pos="851"/>
        </w:tabs>
        <w:jc w:val="center"/>
        <w:rPr>
          <w:b/>
          <w:sz w:val="28"/>
        </w:rPr>
      </w:pPr>
    </w:p>
    <w:p w:rsidR="007F4BAC" w:rsidRDefault="007F4BAC" w:rsidP="007F4BAC">
      <w:pPr>
        <w:tabs>
          <w:tab w:val="left" w:pos="851"/>
        </w:tabs>
        <w:rPr>
          <w:sz w:val="28"/>
          <w:szCs w:val="22"/>
        </w:rPr>
      </w:pPr>
      <w:r>
        <w:rPr>
          <w:sz w:val="28"/>
        </w:rPr>
        <w:t>от</w:t>
      </w:r>
      <w:r w:rsidR="00057EC0">
        <w:rPr>
          <w:sz w:val="28"/>
        </w:rPr>
        <w:t xml:space="preserve"> 29.04.2020 </w:t>
      </w:r>
      <w:r>
        <w:rPr>
          <w:sz w:val="28"/>
        </w:rPr>
        <w:t xml:space="preserve"> г.                                                                                  № </w:t>
      </w:r>
      <w:r w:rsidR="00057EC0">
        <w:rPr>
          <w:sz w:val="28"/>
        </w:rPr>
        <w:t xml:space="preserve">66 </w:t>
      </w: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7F4BAC" w:rsidRDefault="007F4BAC" w:rsidP="007F4BAC">
      <w:pPr>
        <w:jc w:val="center"/>
      </w:pPr>
      <w:proofErr w:type="spellStart"/>
      <w:r>
        <w:t>ст-ца</w:t>
      </w:r>
      <w:proofErr w:type="spellEnd"/>
      <w:r>
        <w:t xml:space="preserve">  Платнировская</w:t>
      </w:r>
    </w:p>
    <w:p w:rsidR="007F4BAC" w:rsidRDefault="007F4BAC" w:rsidP="007F4BAC">
      <w:pPr>
        <w:jc w:val="center"/>
        <w:rPr>
          <w:b/>
          <w:sz w:val="28"/>
          <w:szCs w:val="28"/>
          <w:shd w:val="clear" w:color="auto" w:fill="FFFFFF"/>
        </w:rPr>
      </w:pPr>
    </w:p>
    <w:p w:rsidR="007F4BAC" w:rsidRDefault="007F4BAC" w:rsidP="007F4BAC">
      <w:pPr>
        <w:jc w:val="center"/>
        <w:rPr>
          <w:b/>
          <w:sz w:val="28"/>
          <w:szCs w:val="28"/>
          <w:shd w:val="clear" w:color="auto" w:fill="FFFFFF"/>
        </w:rPr>
      </w:pPr>
    </w:p>
    <w:p w:rsidR="007F4BAC" w:rsidRDefault="00F7750B" w:rsidP="007F4BAC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«</w:t>
      </w:r>
      <w:r w:rsidR="007F4BAC">
        <w:rPr>
          <w:b/>
          <w:sz w:val="28"/>
          <w:szCs w:val="28"/>
          <w:shd w:val="clear" w:color="auto" w:fill="FFFFFF"/>
        </w:rPr>
        <w:t>Об утверждении</w:t>
      </w:r>
      <w:r>
        <w:rPr>
          <w:b/>
          <w:sz w:val="28"/>
          <w:szCs w:val="28"/>
          <w:shd w:val="clear" w:color="auto" w:fill="FFFFFF"/>
        </w:rPr>
        <w:t xml:space="preserve"> состава комиссии по проведению</w:t>
      </w:r>
      <w:r w:rsidR="007F4BAC">
        <w:rPr>
          <w:b/>
          <w:sz w:val="28"/>
          <w:szCs w:val="28"/>
          <w:shd w:val="clear" w:color="auto" w:fill="FFFFFF"/>
        </w:rPr>
        <w:t xml:space="preserve"> антикоррупционной экспертизы нормативных правовых актов   (проектов) Совета Платнировского сельского поселения Кореновского района»</w:t>
      </w:r>
    </w:p>
    <w:p w:rsidR="007F4BAC" w:rsidRDefault="007F4BAC" w:rsidP="007F4BAC">
      <w:pPr>
        <w:jc w:val="both"/>
        <w:rPr>
          <w:shd w:val="clear" w:color="auto" w:fill="FFFFFF"/>
        </w:rPr>
      </w:pPr>
    </w:p>
    <w:p w:rsidR="007F4BAC" w:rsidRDefault="007F4BAC" w:rsidP="007F4BAC">
      <w:pPr>
        <w:jc w:val="both"/>
        <w:rPr>
          <w:shd w:val="clear" w:color="auto" w:fill="FFFFFF"/>
        </w:rPr>
      </w:pPr>
    </w:p>
    <w:p w:rsidR="007F4BAC" w:rsidRDefault="007F4BAC" w:rsidP="007F4BAC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 соответствии с Федеральным законом от 25 декабря 2008 года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Законом Краснодарского края от 23 июля 2009 года №  1798-КЗ «О противодействии коррупции в Краснодарском крае»,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Законодательного Собрания Краснодарского края от 26 января 2010 года № 1740-П «О Методических рекомендациях по порядку проведения антикоррупционной экспертизы нормативных право</w:t>
      </w:r>
      <w:r w:rsidR="00C179DB">
        <w:rPr>
          <w:sz w:val="28"/>
          <w:szCs w:val="28"/>
          <w:shd w:val="clear" w:color="auto" w:fill="FFFFFF"/>
        </w:rPr>
        <w:t>вых актов Краснодарского края (</w:t>
      </w:r>
      <w:r>
        <w:rPr>
          <w:sz w:val="28"/>
          <w:szCs w:val="28"/>
          <w:shd w:val="clear" w:color="auto" w:fill="FFFFFF"/>
        </w:rPr>
        <w:t xml:space="preserve">проектов), муниципальных нормативных правовых актов (их проектов)»,  Совет Платнировского сельского поселения Кореновского района </w:t>
      </w:r>
      <w:proofErr w:type="spellStart"/>
      <w:r>
        <w:rPr>
          <w:sz w:val="28"/>
          <w:szCs w:val="28"/>
          <w:shd w:val="clear" w:color="auto" w:fill="FFFFFF"/>
        </w:rPr>
        <w:t>р</w:t>
      </w:r>
      <w:proofErr w:type="spellEnd"/>
      <w:r>
        <w:rPr>
          <w:sz w:val="28"/>
          <w:szCs w:val="28"/>
          <w:shd w:val="clear" w:color="auto" w:fill="FFFFFF"/>
        </w:rPr>
        <w:t xml:space="preserve"> е </w:t>
      </w:r>
      <w:proofErr w:type="spellStart"/>
      <w:r>
        <w:rPr>
          <w:sz w:val="28"/>
          <w:szCs w:val="28"/>
          <w:shd w:val="clear" w:color="auto" w:fill="FFFFFF"/>
        </w:rPr>
        <w:t>ш</w:t>
      </w:r>
      <w:proofErr w:type="spellEnd"/>
      <w:r>
        <w:rPr>
          <w:sz w:val="28"/>
          <w:szCs w:val="28"/>
          <w:shd w:val="clear" w:color="auto" w:fill="FFFFFF"/>
        </w:rPr>
        <w:t xml:space="preserve"> и л:</w:t>
      </w:r>
    </w:p>
    <w:p w:rsidR="007F4BAC" w:rsidRDefault="007F4BAC" w:rsidP="007F4BAC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F7750B">
        <w:rPr>
          <w:sz w:val="28"/>
          <w:szCs w:val="28"/>
          <w:shd w:val="clear" w:color="auto" w:fill="FFFFFF"/>
        </w:rPr>
        <w:t xml:space="preserve"> Утвердить состав комиссии </w:t>
      </w:r>
      <w:r w:rsidR="00F7750B" w:rsidRPr="00F7750B">
        <w:rPr>
          <w:sz w:val="28"/>
          <w:szCs w:val="28"/>
          <w:shd w:val="clear" w:color="auto" w:fill="FFFFFF"/>
        </w:rPr>
        <w:t>по проведению антикоррупционной экспертизы нормативных правовых актов   (проектов) Совета Платнировского сельского поселения Кореновского района</w:t>
      </w:r>
      <w:r w:rsidR="009C38C3">
        <w:rPr>
          <w:sz w:val="28"/>
          <w:szCs w:val="28"/>
          <w:shd w:val="clear" w:color="auto" w:fill="FFFFFF"/>
        </w:rPr>
        <w:t xml:space="preserve"> (прилагается</w:t>
      </w:r>
      <w:r w:rsidR="00F7750B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.</w:t>
      </w:r>
    </w:p>
    <w:p w:rsidR="007F4BAC" w:rsidRDefault="007F4BAC" w:rsidP="007F4BA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   </w:t>
      </w:r>
      <w:r w:rsidR="009C38C3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 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(Пашкова).</w:t>
      </w:r>
    </w:p>
    <w:p w:rsidR="002E4D44" w:rsidRPr="006E5A61" w:rsidRDefault="007F4BAC" w:rsidP="002E4D44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>
        <w:rPr>
          <w:sz w:val="28"/>
          <w:szCs w:val="28"/>
          <w:shd w:val="clear" w:color="auto" w:fill="FFFFFF"/>
        </w:rPr>
        <w:tab/>
        <w:t xml:space="preserve"> </w:t>
      </w:r>
      <w:r w:rsidR="009C38C3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. </w:t>
      </w:r>
      <w:r w:rsidR="002E4D44" w:rsidRPr="006E5A61">
        <w:rPr>
          <w:sz w:val="28"/>
          <w:szCs w:val="28"/>
        </w:rPr>
        <w:t>Настоящее р</w:t>
      </w:r>
      <w:r w:rsidR="002E4D44">
        <w:rPr>
          <w:sz w:val="28"/>
          <w:szCs w:val="28"/>
        </w:rPr>
        <w:t xml:space="preserve">ешение вступает в силу со дня </w:t>
      </w:r>
      <w:r w:rsidR="002E4D44" w:rsidRPr="006E5A61">
        <w:rPr>
          <w:sz w:val="28"/>
          <w:szCs w:val="28"/>
        </w:rPr>
        <w:t>подписания.</w:t>
      </w:r>
    </w:p>
    <w:p w:rsidR="007F4BAC" w:rsidRDefault="007F4BAC" w:rsidP="007F4BAC">
      <w:pPr>
        <w:jc w:val="both"/>
      </w:pPr>
    </w:p>
    <w:p w:rsidR="007F4BAC" w:rsidRDefault="009B236C" w:rsidP="007F4BAC">
      <w:pPr>
        <w:jc w:val="both"/>
      </w:pPr>
      <w:r>
        <w:rPr>
          <w:noProof/>
        </w:rPr>
        <w:pict>
          <v:rect id="Прямоугольник 2" o:spid="_x0000_s1026" style="position:absolute;left:0;text-align:left;margin-left:-1.05pt;margin-top:12.6pt;width:240pt;height:7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" stroked="f">
            <v:textbox>
              <w:txbxContent>
                <w:p w:rsidR="007F4BAC" w:rsidRDefault="007F4BAC" w:rsidP="007F4B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Совета </w:t>
                  </w:r>
                </w:p>
                <w:p w:rsidR="007F4BAC" w:rsidRDefault="007F4BAC" w:rsidP="007F4B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Платнировского сельского поселения</w:t>
                  </w:r>
                </w:p>
                <w:p w:rsidR="007F4BAC" w:rsidRDefault="007F4BAC" w:rsidP="007F4B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Кореновского района </w:t>
                  </w:r>
                </w:p>
                <w:p w:rsidR="007F4BAC" w:rsidRDefault="007F4BAC" w:rsidP="007F4B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А.Г. Павленко</w:t>
                  </w:r>
                </w:p>
              </w:txbxContent>
            </v:textbox>
          </v:rect>
        </w:pict>
      </w:r>
    </w:p>
    <w:p w:rsidR="007F4BAC" w:rsidRDefault="007F4BAC" w:rsidP="007F4BAC">
      <w:pPr>
        <w:rPr>
          <w:sz w:val="28"/>
          <w:szCs w:val="28"/>
        </w:rPr>
      </w:pPr>
    </w:p>
    <w:p w:rsidR="007F4BAC" w:rsidRDefault="007F4BAC" w:rsidP="007F4B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7750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</w:t>
      </w:r>
    </w:p>
    <w:p w:rsidR="007F4BAC" w:rsidRDefault="007F4BAC" w:rsidP="007F4B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ПРИЛОЖЕНИЕ</w:t>
      </w:r>
    </w:p>
    <w:p w:rsidR="007F4BAC" w:rsidRDefault="007F4BAC" w:rsidP="007F4BA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УТВЕРЖДЕН</w:t>
      </w:r>
    </w:p>
    <w:p w:rsidR="007F4BAC" w:rsidRDefault="007F4BAC" w:rsidP="007F4B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решением Совета Платнировского</w:t>
      </w:r>
    </w:p>
    <w:p w:rsidR="007F4BAC" w:rsidRDefault="007F4BAC" w:rsidP="007F4B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сельского поселения Кореновского  </w:t>
      </w:r>
    </w:p>
    <w:p w:rsidR="007F4BAC" w:rsidRDefault="007F4BAC" w:rsidP="007F4B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района            </w:t>
      </w:r>
    </w:p>
    <w:p w:rsidR="007F4BAC" w:rsidRDefault="007F4BAC" w:rsidP="007F4B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</w:t>
      </w:r>
      <w:r w:rsidR="00057EC0">
        <w:rPr>
          <w:sz w:val="28"/>
          <w:szCs w:val="28"/>
        </w:rPr>
        <w:t xml:space="preserve">29.04.2020 № 66 </w:t>
      </w:r>
    </w:p>
    <w:p w:rsidR="007F4BAC" w:rsidRDefault="007F4BAC" w:rsidP="007F4BAC">
      <w:pPr>
        <w:jc w:val="right"/>
        <w:rPr>
          <w:sz w:val="28"/>
          <w:szCs w:val="28"/>
          <w:shd w:val="clear" w:color="auto" w:fill="FFFFFF"/>
        </w:rPr>
      </w:pPr>
    </w:p>
    <w:p w:rsidR="007F4BAC" w:rsidRDefault="007F4BAC" w:rsidP="007F4BA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F4BAC" w:rsidRDefault="007F4BAC" w:rsidP="007F4B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C179DB" w:rsidRDefault="007F4BAC" w:rsidP="007F4BA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антикоррупционной экспертизы нормативных правовых актов (проектов) Совета Платнировского сельского поселения</w:t>
      </w:r>
    </w:p>
    <w:p w:rsidR="007F4BAC" w:rsidRDefault="007F4BAC" w:rsidP="007F4B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Кореновского района</w:t>
      </w:r>
    </w:p>
    <w:p w:rsidR="007F4BAC" w:rsidRDefault="007F4BAC" w:rsidP="007F4BAC">
      <w:pPr>
        <w:jc w:val="center"/>
        <w:rPr>
          <w:sz w:val="28"/>
          <w:szCs w:val="28"/>
        </w:rPr>
      </w:pP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Пивоваров -                                 депутат Совета </w:t>
      </w:r>
    </w:p>
    <w:p w:rsidR="007F4BAC" w:rsidRDefault="007F4BAC" w:rsidP="007F4BAC">
      <w:pPr>
        <w:tabs>
          <w:tab w:val="left" w:pos="8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Владимир Васильевич                Платнировского сельского поселения</w:t>
      </w: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Кореновского района</w:t>
      </w: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председатель комиссии;</w:t>
      </w:r>
    </w:p>
    <w:p w:rsidR="007F4BAC" w:rsidRDefault="007F4BAC" w:rsidP="007F4BAC">
      <w:pPr>
        <w:jc w:val="both"/>
        <w:rPr>
          <w:sz w:val="28"/>
          <w:szCs w:val="28"/>
        </w:rPr>
      </w:pP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 -                                  депутат Совета    </w:t>
      </w: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>Людмила Ивановна                   Платнировского сельского</w:t>
      </w: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поселения Кореновского района,</w:t>
      </w: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секретарь комиссии; </w:t>
      </w: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F4BAC" w:rsidRDefault="007F4BAC" w:rsidP="007F4BAC">
      <w:pPr>
        <w:jc w:val="both"/>
        <w:rPr>
          <w:sz w:val="28"/>
          <w:szCs w:val="28"/>
        </w:rPr>
      </w:pPr>
    </w:p>
    <w:p w:rsidR="007F4BAC" w:rsidRDefault="007F4BAC" w:rsidP="007F4BAC">
      <w:pPr>
        <w:tabs>
          <w:tab w:val="left" w:pos="415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Бахарев</w:t>
      </w:r>
      <w:proofErr w:type="spellEnd"/>
      <w:r>
        <w:rPr>
          <w:sz w:val="28"/>
          <w:szCs w:val="28"/>
        </w:rPr>
        <w:t xml:space="preserve"> –                                    депутат Совета</w:t>
      </w:r>
    </w:p>
    <w:p w:rsidR="007F4BAC" w:rsidRDefault="007F4BAC" w:rsidP="007F4BAC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Евгений Владимирович             Платнировского сельского поселения</w:t>
      </w:r>
    </w:p>
    <w:p w:rsidR="007F4BAC" w:rsidRDefault="007F4BAC" w:rsidP="007F4BAC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Кореновского района;</w:t>
      </w:r>
    </w:p>
    <w:p w:rsidR="007F4BAC" w:rsidRDefault="007F4BAC" w:rsidP="007F4BAC">
      <w:pPr>
        <w:jc w:val="both"/>
        <w:rPr>
          <w:sz w:val="28"/>
          <w:szCs w:val="28"/>
        </w:rPr>
      </w:pP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>Григоренко       -                         депутат Совета Платнировского</w:t>
      </w: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>Сергей Николаевич                     сельского поселения</w:t>
      </w: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Кореновского района</w:t>
      </w: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Перепелица        -                        депутат Совета Платнировского                  </w:t>
      </w:r>
    </w:p>
    <w:p w:rsidR="007F4BAC" w:rsidRDefault="007F4BAC" w:rsidP="007F4BAC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Владимир Сергеевич                  сельского поселения</w:t>
      </w:r>
    </w:p>
    <w:p w:rsidR="007F4BAC" w:rsidRDefault="007F4BAC" w:rsidP="007F4BAC">
      <w:pPr>
        <w:tabs>
          <w:tab w:val="left" w:pos="4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Кореновского района;</w:t>
      </w:r>
    </w:p>
    <w:p w:rsidR="007F4BAC" w:rsidRDefault="007F4BAC" w:rsidP="007F4BAC">
      <w:pPr>
        <w:jc w:val="both"/>
        <w:rPr>
          <w:sz w:val="28"/>
          <w:szCs w:val="28"/>
        </w:rPr>
      </w:pPr>
    </w:p>
    <w:p w:rsidR="007F4BAC" w:rsidRDefault="007F4BAC" w:rsidP="007F4BA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D44" w:rsidRDefault="002E4D44" w:rsidP="002E4D4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2E4D44" w:rsidRDefault="002E4D44" w:rsidP="002E4D44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E4D44" w:rsidRDefault="002E4D44" w:rsidP="002E4D44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</w:p>
    <w:p w:rsidR="002E4D44" w:rsidRDefault="002E4D44" w:rsidP="002E4D44">
      <w:pPr>
        <w:rPr>
          <w:sz w:val="28"/>
          <w:szCs w:val="28"/>
        </w:rPr>
      </w:pPr>
      <w:r>
        <w:rPr>
          <w:sz w:val="28"/>
          <w:szCs w:val="28"/>
        </w:rPr>
        <w:t xml:space="preserve"> А.Г. Павленко</w:t>
      </w:r>
    </w:p>
    <w:p w:rsidR="007F4BAC" w:rsidRDefault="007F4BAC" w:rsidP="007F4BA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BAC" w:rsidRDefault="007F4BAC" w:rsidP="007F4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7F4BAC" w:rsidRDefault="007F4BAC" w:rsidP="007F4B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4BAC" w:rsidRDefault="007F4BAC" w:rsidP="007F4BAC">
      <w:pPr>
        <w:jc w:val="center"/>
        <w:rPr>
          <w:sz w:val="28"/>
          <w:szCs w:val="28"/>
        </w:rPr>
      </w:pPr>
    </w:p>
    <w:p w:rsidR="007F4BAC" w:rsidRDefault="007F4BAC" w:rsidP="007F4BAC">
      <w:pPr>
        <w:jc w:val="right"/>
        <w:rPr>
          <w:sz w:val="28"/>
          <w:szCs w:val="28"/>
        </w:rPr>
      </w:pPr>
    </w:p>
    <w:p w:rsidR="007F4BAC" w:rsidRDefault="007F4BAC" w:rsidP="007F4BAC">
      <w:pPr>
        <w:jc w:val="right"/>
        <w:rPr>
          <w:sz w:val="28"/>
          <w:szCs w:val="28"/>
        </w:rPr>
      </w:pPr>
    </w:p>
    <w:p w:rsidR="007F4BAC" w:rsidRDefault="007F4BAC" w:rsidP="007F4BAC">
      <w:pPr>
        <w:jc w:val="right"/>
        <w:rPr>
          <w:sz w:val="28"/>
          <w:szCs w:val="28"/>
        </w:rPr>
      </w:pPr>
      <w:bookmarkStart w:id="0" w:name="_GoBack"/>
      <w:bookmarkEnd w:id="0"/>
    </w:p>
    <w:p w:rsidR="007F4BAC" w:rsidRDefault="007F4BAC" w:rsidP="007F4BAC">
      <w:pPr>
        <w:jc w:val="center"/>
        <w:rPr>
          <w:sz w:val="28"/>
          <w:szCs w:val="28"/>
        </w:rPr>
      </w:pPr>
    </w:p>
    <w:p w:rsidR="007F4BAC" w:rsidRDefault="007F4BAC" w:rsidP="007F4BAC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F4BAC" w:rsidRDefault="007F4BAC" w:rsidP="007F4BA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F4BAC" w:rsidRDefault="007F4BAC" w:rsidP="007F4BA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808080"/>
        </w:rPr>
      </w:pPr>
    </w:p>
    <w:p w:rsidR="007F4BAC" w:rsidRDefault="007F4BAC" w:rsidP="007F4BAC">
      <w:pPr>
        <w:pStyle w:val="ConsPlusNormal"/>
        <w:widowControl/>
        <w:ind w:firstLine="0"/>
        <w:jc w:val="both"/>
        <w:rPr>
          <w:rFonts w:ascii="Times New Roman" w:hAnsi="Times New Roman"/>
          <w:shd w:val="clear" w:color="auto" w:fill="808080"/>
        </w:rPr>
      </w:pPr>
    </w:p>
    <w:p w:rsidR="007F4BAC" w:rsidRDefault="007F4BAC" w:rsidP="007F4BAC">
      <w:pPr>
        <w:jc w:val="center"/>
        <w:rPr>
          <w:shd w:val="clear" w:color="auto" w:fill="808080"/>
        </w:rPr>
      </w:pPr>
    </w:p>
    <w:p w:rsidR="007F4BAC" w:rsidRDefault="007F4BAC" w:rsidP="007F4BAC">
      <w:pPr>
        <w:jc w:val="center"/>
        <w:rPr>
          <w:shd w:val="clear" w:color="auto" w:fill="808080"/>
        </w:rPr>
      </w:pPr>
    </w:p>
    <w:p w:rsidR="007F4BAC" w:rsidRDefault="007F4BAC" w:rsidP="007F4BAC">
      <w:pPr>
        <w:jc w:val="center"/>
        <w:rPr>
          <w:shd w:val="clear" w:color="auto" w:fill="808080"/>
        </w:rPr>
      </w:pPr>
    </w:p>
    <w:p w:rsidR="007F4BAC" w:rsidRDefault="007F4BAC" w:rsidP="007F4BAC"/>
    <w:p w:rsidR="00E1350B" w:rsidRDefault="00E1350B"/>
    <w:sectPr w:rsidR="00E1350B" w:rsidSect="00EA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7CFD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57EC0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4DE2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4D44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07F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4BAC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6E6A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36C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38C3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179DB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0D10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CF7CFD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2970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1C85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7750B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B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F4B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B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B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F4B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B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2020-04-21T08:52:00Z</cp:lastPrinted>
  <dcterms:created xsi:type="dcterms:W3CDTF">2020-04-15T08:46:00Z</dcterms:created>
  <dcterms:modified xsi:type="dcterms:W3CDTF">2020-04-30T06:21:00Z</dcterms:modified>
</cp:coreProperties>
</file>